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3404D0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/……../20…...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7D2C" w:rsidTr="006959A7">
        <w:trPr>
          <w:trHeight w:val="393"/>
          <w:jc w:val="center"/>
        </w:trPr>
        <w:tc>
          <w:tcPr>
            <w:tcW w:w="3260" w:type="dxa"/>
          </w:tcPr>
          <w:p w:rsidR="00C57D2C" w:rsidRDefault="00C57D2C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522" w:type="dxa"/>
          </w:tcPr>
          <w:p w:rsidR="00C57D2C" w:rsidRDefault="00C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D0" w:rsidRDefault="003404D0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4D0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185861" w:rsidRPr="003404D0" w:rsidRDefault="003404D0" w:rsidP="003404D0">
      <w:pPr>
        <w:rPr>
          <w:rFonts w:ascii="Times New Roman" w:hAnsi="Times New Roman" w:cs="Times New Roman"/>
          <w:b/>
          <w:sz w:val="24"/>
          <w:szCs w:val="24"/>
        </w:rPr>
      </w:pPr>
      <w:r w:rsidRPr="003404D0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3404D0" w:rsidRPr="003404D0" w:rsidRDefault="003404D0" w:rsidP="0034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Enstitü Kararı</w:t>
      </w:r>
    </w:p>
    <w:sectPr w:rsidR="003404D0" w:rsidRPr="00340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3F" w:rsidRDefault="00E4513F" w:rsidP="00162F5D">
      <w:pPr>
        <w:spacing w:after="0" w:line="240" w:lineRule="auto"/>
      </w:pPr>
      <w:r>
        <w:separator/>
      </w:r>
    </w:p>
  </w:endnote>
  <w:endnote w:type="continuationSeparator" w:id="0">
    <w:p w:rsidR="00E4513F" w:rsidRDefault="00E4513F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8" w:rsidRDefault="001B74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5667D0">
      <w:rPr>
        <w:i/>
      </w:rPr>
      <w:t xml:space="preserve">Tez Projelerinin iptali için EK olarak Enstitüden karar alınması gerekmektedir. Aksi takdirde iptal </w:t>
    </w:r>
    <w:r w:rsidR="001B7458">
      <w:rPr>
        <w:i/>
      </w:rPr>
      <w:t>edilememektedir.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8" w:rsidRDefault="001B74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3F" w:rsidRDefault="00E4513F" w:rsidP="00162F5D">
      <w:pPr>
        <w:spacing w:after="0" w:line="240" w:lineRule="auto"/>
      </w:pPr>
      <w:r>
        <w:separator/>
      </w:r>
    </w:p>
  </w:footnote>
  <w:footnote w:type="continuationSeparator" w:id="0">
    <w:p w:rsidR="00E4513F" w:rsidRDefault="00E4513F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8" w:rsidRDefault="001B74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8F364F">
      <w:rPr>
        <w:i/>
        <w:color w:val="7F7F7F" w:themeColor="text1" w:themeTint="80"/>
      </w:rPr>
      <w:t>Proje İptali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8" w:rsidRDefault="001B74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3404D0"/>
    <w:rsid w:val="00407DD3"/>
    <w:rsid w:val="00427FC8"/>
    <w:rsid w:val="00430579"/>
    <w:rsid w:val="005667D0"/>
    <w:rsid w:val="005D6275"/>
    <w:rsid w:val="006959A7"/>
    <w:rsid w:val="006D09F9"/>
    <w:rsid w:val="008F364F"/>
    <w:rsid w:val="00AB3958"/>
    <w:rsid w:val="00C57D2C"/>
    <w:rsid w:val="00DD0581"/>
    <w:rsid w:val="00E4513F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522D"/>
  <w15:docId w15:val="{2570C2F7-69F5-402A-8D2B-CB38249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11</cp:revision>
  <cp:lastPrinted>2013-12-19T12:36:00Z</cp:lastPrinted>
  <dcterms:created xsi:type="dcterms:W3CDTF">2013-12-20T07:49:00Z</dcterms:created>
  <dcterms:modified xsi:type="dcterms:W3CDTF">2018-09-04T12:37:00Z</dcterms:modified>
</cp:coreProperties>
</file>